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7162A">
        <w:rPr>
          <w:b/>
          <w:sz w:val="28"/>
          <w:u w:val="single"/>
        </w:rPr>
        <w:t>14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17162A" w:rsidTr="00C15949">
        <w:trPr>
          <w:trHeight w:val="850"/>
        </w:trPr>
        <w:tc>
          <w:tcPr>
            <w:tcW w:w="740" w:type="dxa"/>
            <w:vMerge w:val="restart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7162A" w:rsidRDefault="0017162A" w:rsidP="0017162A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17162A" w:rsidRDefault="0017162A" w:rsidP="0017162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  <w:p w:rsidR="0017162A" w:rsidRDefault="0017162A" w:rsidP="0017162A"/>
        </w:tc>
        <w:tc>
          <w:tcPr>
            <w:tcW w:w="3260" w:type="dxa"/>
          </w:tcPr>
          <w:p w:rsidR="0017162A" w:rsidRDefault="0017162A" w:rsidP="0017162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17162A" w:rsidRDefault="0017162A" w:rsidP="0017162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17162A" w:rsidRDefault="0017162A" w:rsidP="0017162A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17162A" w:rsidRDefault="0017162A" w:rsidP="0017162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17162A" w:rsidRDefault="0017162A" w:rsidP="0017162A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17162A" w:rsidRDefault="0017162A" w:rsidP="0017162A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</w:tc>
      </w:tr>
      <w:tr w:rsidR="0017162A" w:rsidTr="005C53C5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17162A" w:rsidRPr="00EB5101" w:rsidRDefault="0017162A" w:rsidP="0017162A"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</w:t>
            </w:r>
            <w:proofErr w:type="gramStart"/>
            <w:r>
              <w:rPr>
                <w:rFonts w:hint="eastAsia"/>
              </w:rPr>
              <w:t>哈尔威船长</w:t>
            </w:r>
            <w:proofErr w:type="gramEnd"/>
            <w:r>
              <w:rPr>
                <w:rFonts w:hint="eastAsia"/>
              </w:rPr>
              <w:t>是怎么做的？并找两处写写自己的感受。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17162A" w:rsidRDefault="0017162A" w:rsidP="0017162A">
            <w:r>
              <w:t>2.</w:t>
            </w:r>
            <w:r>
              <w:rPr>
                <w:rFonts w:hint="eastAsia"/>
              </w:rPr>
              <w:t>画出“诺曼底号”遇难时，</w:t>
            </w:r>
            <w:proofErr w:type="gramStart"/>
            <w:r>
              <w:rPr>
                <w:rFonts w:hint="eastAsia"/>
              </w:rPr>
              <w:t>哈尔威船长</w:t>
            </w:r>
            <w:proofErr w:type="gramEnd"/>
            <w:r>
              <w:rPr>
                <w:rFonts w:hint="eastAsia"/>
              </w:rPr>
              <w:t>是怎么做的？并找一处写写自己的感受。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7162A" w:rsidRDefault="0017162A" w:rsidP="0017162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17162A" w:rsidRDefault="0017162A" w:rsidP="0017162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17162A" w:rsidRDefault="0017162A" w:rsidP="0017162A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041D8F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162A" w:rsidRDefault="0017162A" w:rsidP="0017162A">
            <w:pPr>
              <w:jc w:val="left"/>
            </w:pP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162A" w:rsidRDefault="0017162A" w:rsidP="0017162A">
            <w:pPr>
              <w:jc w:val="left"/>
            </w:pPr>
          </w:p>
        </w:tc>
        <w:tc>
          <w:tcPr>
            <w:tcW w:w="1701" w:type="dxa"/>
          </w:tcPr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041D8F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村居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041D8F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041D8F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 w:rsidRPr="002C562B"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center"/>
            </w:pPr>
            <w:r w:rsidRPr="00504A50"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掌握制作礼品盒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5C53C5">
        <w:trPr>
          <w:trHeight w:val="825"/>
        </w:trPr>
        <w:tc>
          <w:tcPr>
            <w:tcW w:w="740" w:type="dxa"/>
            <w:vMerge w:val="restart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7162A" w:rsidRDefault="0017162A" w:rsidP="0017162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17162A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17162A" w:rsidRDefault="0017162A" w:rsidP="001716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lastRenderedPageBreak/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17162A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7162A" w:rsidRDefault="0017162A" w:rsidP="0017162A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lastRenderedPageBreak/>
              <w:t>45</w:t>
            </w:r>
            <w:r>
              <w:rPr>
                <w:rFonts w:hint="eastAsia"/>
              </w:rPr>
              <w:t>分</w:t>
            </w: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</w:tc>
      </w:tr>
      <w:tr w:rsidR="0017162A" w:rsidTr="00615A61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162A" w:rsidRDefault="0017162A" w:rsidP="0017162A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17162A" w:rsidRDefault="0017162A" w:rsidP="0017162A">
            <w:pPr>
              <w:jc w:val="left"/>
            </w:pPr>
          </w:p>
        </w:tc>
        <w:tc>
          <w:tcPr>
            <w:tcW w:w="1701" w:type="dxa"/>
          </w:tcPr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7162A" w:rsidRDefault="0017162A" w:rsidP="0017162A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7复习 </w:t>
            </w:r>
          </w:p>
          <w:p w:rsidR="0017162A" w:rsidRDefault="0017162A" w:rsidP="0017162A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17162A" w:rsidRDefault="0017162A" w:rsidP="0017162A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读U7知识点</w:t>
            </w:r>
          </w:p>
          <w:p w:rsidR="0017162A" w:rsidRDefault="0017162A" w:rsidP="0017162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1.读U7知识点</w:t>
            </w:r>
          </w:p>
          <w:p w:rsidR="0017162A" w:rsidRDefault="0017162A" w:rsidP="0017162A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生活离不开他们（第二课时）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听音乐</w:t>
            </w:r>
            <w:proofErr w:type="gramStart"/>
            <w:r>
              <w:rPr>
                <w:rFonts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EA3CA7">
        <w:trPr>
          <w:trHeight w:val="850"/>
        </w:trPr>
        <w:tc>
          <w:tcPr>
            <w:tcW w:w="740" w:type="dxa"/>
            <w:vMerge w:val="restart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7162A" w:rsidRPr="0077293E" w:rsidRDefault="0017162A" w:rsidP="0017162A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17162A" w:rsidRPr="007A1AFF" w:rsidRDefault="0017162A" w:rsidP="0017162A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7162A" w:rsidRDefault="0017162A" w:rsidP="0017162A"/>
        </w:tc>
      </w:tr>
      <w:tr w:rsidR="0017162A" w:rsidTr="0007218D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 w:hint="eastAsia"/>
                <w:szCs w:val="21"/>
              </w:rPr>
              <w:t>《黄继光》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Pr="0077293E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17162A" w:rsidRDefault="0017162A" w:rsidP="0017162A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17162A" w:rsidRDefault="0017162A" w:rsidP="0017162A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Pr="0077293E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17162A" w:rsidRDefault="0017162A" w:rsidP="0017162A">
            <w:pPr>
              <w:jc w:val="left"/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ind w:firstLineChars="100" w:firstLine="210"/>
              <w:jc w:val="left"/>
            </w:pP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使用云盘存储</w:t>
            </w:r>
          </w:p>
        </w:tc>
        <w:tc>
          <w:tcPr>
            <w:tcW w:w="3260" w:type="dxa"/>
          </w:tcPr>
          <w:p w:rsidR="0017162A" w:rsidRPr="00FD25AC" w:rsidRDefault="0017162A" w:rsidP="0017162A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 w:rsidR="0017162A" w:rsidRPr="008F290E" w:rsidRDefault="0017162A" w:rsidP="0017162A">
            <w:r>
              <w:rPr>
                <w:rFonts w:hint="eastAsia"/>
              </w:rPr>
              <w:t>说说云盘的好处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left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《老簧调》片段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7162A" w:rsidRDefault="0017162A" w:rsidP="0017162A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听音乐</w:t>
            </w:r>
            <w:proofErr w:type="gramStart"/>
            <w:r>
              <w:rPr>
                <w:rFonts w:hint="eastAsia"/>
              </w:rPr>
              <w:t>画音乐</w:t>
            </w:r>
            <w:proofErr w:type="gramEnd"/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98278F">
        <w:trPr>
          <w:trHeight w:val="850"/>
        </w:trPr>
        <w:tc>
          <w:tcPr>
            <w:tcW w:w="740" w:type="dxa"/>
            <w:vMerge w:val="restart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7162A" w:rsidRDefault="0017162A" w:rsidP="0017162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《挑山工》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Pr="0077293E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17162A" w:rsidRDefault="0017162A" w:rsidP="0017162A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  <w:p w:rsidR="0017162A" w:rsidRPr="0077293E" w:rsidRDefault="0017162A" w:rsidP="0017162A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Pr="0077293E" w:rsidRDefault="0017162A" w:rsidP="0017162A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17162A" w:rsidRPr="007A1AFF" w:rsidRDefault="0017162A" w:rsidP="0017162A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课基础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17162A" w:rsidRPr="00491518" w:rsidRDefault="0017162A" w:rsidP="0017162A"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7162A" w:rsidRDefault="0017162A" w:rsidP="0017162A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17162A">
              <w:rPr>
                <w:rFonts w:asciiTheme="majorEastAsia" w:eastAsiaTheme="majorEastAsia" w:hAnsiTheme="majorEastAsia" w:cstheme="majorEastAsia"/>
                <w:szCs w:val="21"/>
              </w:rPr>
              <w:t>Unit8  Story time &amp; Fun time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62A" w:rsidRDefault="0017162A" w:rsidP="0017162A">
            <w:pPr>
              <w:jc w:val="left"/>
            </w:pP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7162A" w:rsidRDefault="0017162A" w:rsidP="0017162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0479CF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书写女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字旁和弓字旁每个一行。</w:t>
            </w:r>
          </w:p>
          <w:p w:rsidR="0017162A" w:rsidRPr="000D7467" w:rsidRDefault="0017162A" w:rsidP="0017162A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弘每个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书写女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字旁和弓字旁每个一行。</w:t>
            </w:r>
          </w:p>
          <w:p w:rsidR="0017162A" w:rsidRDefault="0017162A" w:rsidP="0017162A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</w:t>
            </w:r>
            <w:proofErr w:type="gramStart"/>
            <w:r>
              <w:rPr>
                <w:rFonts w:asciiTheme="minorEastAsia" w:hAnsiTheme="minorEastAsia" w:cstheme="minorEastAsia" w:hint="eastAsia"/>
                <w:color w:val="000000"/>
              </w:rPr>
              <w:t>弘每个</w:t>
            </w:r>
            <w:proofErr w:type="gramEnd"/>
            <w:r>
              <w:rPr>
                <w:rFonts w:asciiTheme="minorEastAsia" w:hAnsiTheme="minorEastAsia" w:cstheme="minorEastAsia" w:hint="eastAsia"/>
                <w:color w:val="000000"/>
              </w:rPr>
              <w:t>一行。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C6535B">
        <w:trPr>
          <w:trHeight w:val="850"/>
        </w:trPr>
        <w:tc>
          <w:tcPr>
            <w:tcW w:w="740" w:type="dxa"/>
            <w:vMerge w:val="restart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17162A" w:rsidRPr="00491518" w:rsidRDefault="0017162A" w:rsidP="0017162A"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17162A" w:rsidRDefault="0017162A" w:rsidP="0017162A">
            <w:pPr>
              <w:jc w:val="left"/>
            </w:pPr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</w:p>
          <w:p w:rsidR="0017162A" w:rsidRDefault="0017162A" w:rsidP="0017162A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17162A" w:rsidRPr="00323DF3" w:rsidRDefault="0017162A" w:rsidP="0017162A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  <w:r>
              <w:t>共三组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17162A">
              <w:rPr>
                <w:rFonts w:asciiTheme="majorEastAsia" w:eastAsiaTheme="majorEastAsia" w:hAnsiTheme="majorEastAsia" w:cstheme="majorEastAsia"/>
                <w:szCs w:val="21"/>
              </w:rPr>
              <w:t>Unit8  Story time &amp; Fun time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cartoon time</w:t>
            </w:r>
          </w:p>
          <w:p w:rsidR="0017162A" w:rsidRDefault="0017162A" w:rsidP="0017162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cartoon time</w:t>
            </w:r>
          </w:p>
          <w:p w:rsidR="0017162A" w:rsidRDefault="0017162A" w:rsidP="0017162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62A" w:rsidRDefault="0017162A" w:rsidP="0017162A">
            <w:pPr>
              <w:jc w:val="left"/>
            </w:pP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 w:rsidTr="00C467CD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7162A" w:rsidRDefault="0017162A" w:rsidP="0017162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17162A" w:rsidRPr="00A611DA" w:rsidRDefault="0017162A" w:rsidP="0017162A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17162A" w:rsidRPr="002D5744" w:rsidRDefault="0017162A" w:rsidP="0017162A"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17162A" w:rsidRPr="00A611DA" w:rsidRDefault="0017162A" w:rsidP="0017162A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17162A" w:rsidRDefault="0017162A" w:rsidP="0017162A">
            <w:pPr>
              <w:jc w:val="left"/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7162A" w:rsidRDefault="0017162A" w:rsidP="0017162A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7162A" w:rsidRDefault="0017162A" w:rsidP="0017162A">
            <w:pPr>
              <w:jc w:val="left"/>
            </w:pPr>
          </w:p>
          <w:p w:rsidR="0017162A" w:rsidRDefault="0017162A" w:rsidP="0017162A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  <w:tr w:rsidR="0017162A">
        <w:trPr>
          <w:trHeight w:val="850"/>
        </w:trPr>
        <w:tc>
          <w:tcPr>
            <w:tcW w:w="740" w:type="dxa"/>
            <w:vMerge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7162A" w:rsidRDefault="0017162A" w:rsidP="0017162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生活离不开他们（第三课时）</w:t>
            </w:r>
          </w:p>
        </w:tc>
        <w:tc>
          <w:tcPr>
            <w:tcW w:w="3260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17162A" w:rsidRDefault="0017162A" w:rsidP="0017162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7162A" w:rsidRDefault="0017162A" w:rsidP="0017162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7162A" w:rsidRDefault="0017162A" w:rsidP="0017162A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801C41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17162A"/>
    <w:rsid w:val="002A3402"/>
    <w:rsid w:val="003A5C5E"/>
    <w:rsid w:val="00460881"/>
    <w:rsid w:val="00664B69"/>
    <w:rsid w:val="006738CC"/>
    <w:rsid w:val="006866AA"/>
    <w:rsid w:val="006A24A1"/>
    <w:rsid w:val="00801C41"/>
    <w:rsid w:val="00AF379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2022-05-18T05:17:00Z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